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A464E1" w:rsidRDefault="00A464E1" w:rsidP="00A464E1">
      <w:pPr>
        <w:pStyle w:val="a3"/>
        <w:tabs>
          <w:tab w:val="clear" w:pos="4677"/>
          <w:tab w:val="clear" w:pos="9355"/>
          <w:tab w:val="left" w:pos="708"/>
          <w:tab w:val="center" w:pos="9356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464E1" w:rsidRPr="00A464E1" w:rsidTr="00A464E1">
        <w:trPr>
          <w:trHeight w:val="1843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A464E1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A464E1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5D331EBD" wp14:editId="0D2F1413">
                  <wp:extent cx="845820" cy="1234440"/>
                  <wp:effectExtent l="0" t="0" r="0" b="3810"/>
                  <wp:docPr id="1" name="Рисунок 1" descr="Описание: 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A464E1" w:rsidRPr="00A464E1" w:rsidRDefault="00A464E1" w:rsidP="00A464E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6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БОЙОРО</w:t>
      </w:r>
      <w:r w:rsidRPr="00A46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                                                                          </w:t>
      </w:r>
      <w:r w:rsidRPr="00A46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РАСПОРЯЖЕНИЕ</w:t>
      </w:r>
    </w:p>
    <w:p w:rsidR="00A464E1" w:rsidRPr="00A464E1" w:rsidRDefault="00A464E1" w:rsidP="00A464E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464E1" w:rsidRDefault="00A464E1" w:rsidP="00A4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           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 xml:space="preserve">                  № 2</w:t>
      </w:r>
      <w:r w:rsidR="00596F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64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81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«05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 2022г.</w:t>
      </w:r>
    </w:p>
    <w:p w:rsidR="00A464E1" w:rsidRPr="00A464E1" w:rsidRDefault="00A464E1" w:rsidP="00A4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37" w:rsidRPr="00596F37" w:rsidRDefault="00596F37" w:rsidP="00596F3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96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 сокращении расходов на содержание</w:t>
      </w:r>
      <w:r w:rsidRPr="00596F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596F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органов местного самоуправления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</w:t>
      </w:r>
      <w:bookmarkStart w:id="0" w:name="_GoBack"/>
      <w:bookmarkEnd w:id="0"/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х  первоочередной характер:</w:t>
      </w:r>
    </w:p>
    <w:p w:rsidR="00596F37" w:rsidRPr="00596F37" w:rsidRDefault="00596F37" w:rsidP="00596F37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1. Обеспечить  в текущем году уменьшение: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- на приобретение бумаги для принтеров на 20% от фактически  использованных в предыдущем году - 24 пачек (30 пачек*20%);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- на приобретение канцелярских и прочих принадлежностей долговременного использования   (стиплеры,  дыроколы, ножницы и прочее) сократить до 100%;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- на приобретение ГСМ для служебного пользования сократить  до 5%  к уровню использованных литров в 2021 году - 2550 литра (2683л.*5%);</w:t>
      </w:r>
    </w:p>
    <w:p w:rsidR="00596F37" w:rsidRPr="00596F37" w:rsidRDefault="00596F37" w:rsidP="00596F37">
      <w:pPr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F37">
        <w:rPr>
          <w:rFonts w:ascii="Times New Roman" w:eastAsia="Calibri" w:hAnsi="Times New Roman" w:cs="Times New Roman"/>
          <w:sz w:val="28"/>
          <w:szCs w:val="28"/>
          <w:lang w:eastAsia="en-US"/>
        </w:rPr>
        <w:t>-  расходы по оплате  услуг на периодические издания  сократить на 20%, от предусмотренных по смете сумм расходов, оставив 4800 рублей. (6000 руб.*20%).</w:t>
      </w:r>
    </w:p>
    <w:p w:rsidR="00596F37" w:rsidRPr="00596F37" w:rsidRDefault="00596F37" w:rsidP="00596F37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F3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96F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6F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172F0" w:rsidRDefault="004172F0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37" w:rsidRPr="00D2694B" w:rsidRDefault="00596F37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4B" w:rsidRPr="00D2694B" w:rsidRDefault="00D2694B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D4" w:rsidRPr="00D2694B" w:rsidRDefault="00E942B6" w:rsidP="00C40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Глава</w:t>
      </w:r>
      <w:r w:rsidR="00B739D4" w:rsidRPr="00D269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A464E1">
        <w:rPr>
          <w:rFonts w:ascii="Times New Roman" w:hAnsi="Times New Roman" w:cs="Times New Roman"/>
          <w:sz w:val="26"/>
          <w:szCs w:val="26"/>
        </w:rPr>
        <w:t>М.М. Тимерханов</w:t>
      </w:r>
    </w:p>
    <w:p w:rsidR="00B739D4" w:rsidRPr="00D2694B" w:rsidRDefault="00B739D4" w:rsidP="00B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39D4" w:rsidRPr="00D2694B" w:rsidSect="00C6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D4"/>
    <w:rsid w:val="00015F88"/>
    <w:rsid w:val="00023433"/>
    <w:rsid w:val="00140AD6"/>
    <w:rsid w:val="002732B2"/>
    <w:rsid w:val="003245C2"/>
    <w:rsid w:val="0039213E"/>
    <w:rsid w:val="004172F0"/>
    <w:rsid w:val="004E217A"/>
    <w:rsid w:val="00596F37"/>
    <w:rsid w:val="005A0358"/>
    <w:rsid w:val="005F05AE"/>
    <w:rsid w:val="00663ABA"/>
    <w:rsid w:val="006706EF"/>
    <w:rsid w:val="0076428B"/>
    <w:rsid w:val="0086367F"/>
    <w:rsid w:val="009172B9"/>
    <w:rsid w:val="009709DB"/>
    <w:rsid w:val="00973951"/>
    <w:rsid w:val="009C4297"/>
    <w:rsid w:val="00A464E1"/>
    <w:rsid w:val="00A92817"/>
    <w:rsid w:val="00B07B87"/>
    <w:rsid w:val="00B415A7"/>
    <w:rsid w:val="00B739D4"/>
    <w:rsid w:val="00B81061"/>
    <w:rsid w:val="00BA0F1C"/>
    <w:rsid w:val="00BD3788"/>
    <w:rsid w:val="00C31FB6"/>
    <w:rsid w:val="00C36F28"/>
    <w:rsid w:val="00C407EC"/>
    <w:rsid w:val="00C62BA3"/>
    <w:rsid w:val="00CA257B"/>
    <w:rsid w:val="00CA49A8"/>
    <w:rsid w:val="00D2694B"/>
    <w:rsid w:val="00D863AA"/>
    <w:rsid w:val="00DD5D10"/>
    <w:rsid w:val="00DE6D6F"/>
    <w:rsid w:val="00DF4C3A"/>
    <w:rsid w:val="00E309ED"/>
    <w:rsid w:val="00E942B6"/>
    <w:rsid w:val="00E9740F"/>
    <w:rsid w:val="00F312BC"/>
    <w:rsid w:val="00F51F2E"/>
    <w:rsid w:val="00F54248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94B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D2694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D269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2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36</cp:revision>
  <cp:lastPrinted>2022-05-30T12:28:00Z</cp:lastPrinted>
  <dcterms:created xsi:type="dcterms:W3CDTF">2015-06-01T07:52:00Z</dcterms:created>
  <dcterms:modified xsi:type="dcterms:W3CDTF">2022-05-30T12:28:00Z</dcterms:modified>
</cp:coreProperties>
</file>